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3BC72" w14:textId="11D68099" w:rsidR="00097AB4" w:rsidRDefault="00184CD9" w:rsidP="006C36EF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C6C96B" wp14:editId="1D2AE66C">
                <wp:simplePos x="0" y="0"/>
                <wp:positionH relativeFrom="column">
                  <wp:posOffset>-391160</wp:posOffset>
                </wp:positionH>
                <wp:positionV relativeFrom="paragraph">
                  <wp:posOffset>-97155</wp:posOffset>
                </wp:positionV>
                <wp:extent cx="2028825" cy="386080"/>
                <wp:effectExtent l="0" t="164465" r="0" b="18288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681855">
                          <a:off x="0" y="0"/>
                          <a:ext cx="2028825" cy="386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04D304" w14:textId="77777777" w:rsidR="00184CD9" w:rsidRDefault="00184CD9" w:rsidP="00184CD9">
                            <w:pPr>
                              <w:jc w:val="center"/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Remplir une fiche par action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C6C96B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-30.8pt;margin-top:-7.65pt;width:159.75pt;height:30.4pt;rotation:-744767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" filled="f" stroked="f">
                <o:lock v:ext="edit" shapetype="t"/>
                <v:textbox style="mso-fit-shape-to-text:t">
                  <w:txbxContent>
                    <w:p w14:paraId="2104D304" w14:textId="77777777" w:rsidR="00184CD9" w:rsidRDefault="00184CD9" w:rsidP="00184CD9">
                      <w:pPr>
                        <w:jc w:val="center"/>
                        <w:rPr>
                          <w:rFonts w:ascii="Lucida Fax" w:hAnsi="Lucida Fax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i/>
                          <w:i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Remplir une fiche par action</w:t>
                      </w:r>
                    </w:p>
                  </w:txbxContent>
                </v:textbox>
              </v:shape>
            </w:pict>
          </mc:Fallback>
        </mc:AlternateContent>
      </w:r>
      <w:r w:rsidR="0022317D">
        <w:rPr>
          <w:rFonts w:ascii="Arial" w:hAnsi="Arial" w:cs="Arial"/>
          <w:noProof/>
        </w:rPr>
        <w:drawing>
          <wp:inline distT="0" distB="0" distL="0" distR="0" wp14:anchorId="4829EBE8" wp14:editId="0B4BFB8D">
            <wp:extent cx="1638300" cy="1276350"/>
            <wp:effectExtent l="19050" t="0" r="0" b="0"/>
            <wp:docPr id="1" name="Image 1" descr="LOGO FD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D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911EE4" w14:textId="77777777" w:rsidR="00970EDE" w:rsidRDefault="00970EDE" w:rsidP="006C36EF">
      <w:pPr>
        <w:jc w:val="center"/>
        <w:rPr>
          <w:rFonts w:ascii="Arial" w:hAnsi="Arial"/>
          <w:b/>
          <w:sz w:val="22"/>
        </w:rPr>
      </w:pPr>
    </w:p>
    <w:p w14:paraId="0A5AFF3D" w14:textId="77777777" w:rsidR="00C61F0D" w:rsidRPr="00EB2EF2" w:rsidRDefault="004D098D" w:rsidP="00C61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ÉVALUATION D</w:t>
      </w:r>
      <w:r w:rsidR="00C61F0D" w:rsidRPr="00EB2EF2">
        <w:rPr>
          <w:rFonts w:ascii="Arial" w:hAnsi="Arial" w:cs="Arial"/>
          <w:b/>
          <w:sz w:val="22"/>
          <w:szCs w:val="22"/>
        </w:rPr>
        <w:t>’</w:t>
      </w:r>
      <w:r>
        <w:rPr>
          <w:rFonts w:ascii="Arial" w:hAnsi="Arial" w:cs="Arial"/>
          <w:b/>
          <w:sz w:val="22"/>
          <w:szCs w:val="22"/>
        </w:rPr>
        <w:t xml:space="preserve">UNE </w:t>
      </w:r>
      <w:r w:rsidR="00C61F0D" w:rsidRPr="00EB2EF2">
        <w:rPr>
          <w:rFonts w:ascii="Arial" w:hAnsi="Arial" w:cs="Arial"/>
          <w:b/>
          <w:sz w:val="22"/>
          <w:szCs w:val="22"/>
        </w:rPr>
        <w:t>ACTION DE FORMATION</w:t>
      </w:r>
    </w:p>
    <w:p w14:paraId="5FFE8054" w14:textId="2A104BD1" w:rsidR="00C61F0D" w:rsidRPr="00EB2EF2" w:rsidRDefault="00C61F0D" w:rsidP="00C61F0D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right="0"/>
        <w:rPr>
          <w:szCs w:val="22"/>
        </w:rPr>
      </w:pPr>
      <w:r w:rsidRPr="00EB2EF2">
        <w:rPr>
          <w:szCs w:val="22"/>
        </w:rPr>
        <w:t xml:space="preserve">FINANCEE AU TITRE DE </w:t>
      </w:r>
      <w:r w:rsidR="00F83ED8">
        <w:rPr>
          <w:szCs w:val="22"/>
        </w:rPr>
        <w:t>202</w:t>
      </w:r>
      <w:r w:rsidR="00300D25">
        <w:rPr>
          <w:szCs w:val="22"/>
        </w:rPr>
        <w:t>4</w:t>
      </w:r>
      <w:bookmarkStart w:id="0" w:name="_GoBack"/>
      <w:bookmarkEnd w:id="0"/>
      <w:r w:rsidR="00A00449">
        <w:rPr>
          <w:szCs w:val="22"/>
        </w:rPr>
        <w:t xml:space="preserve"> </w:t>
      </w:r>
      <w:r w:rsidRPr="00EB2EF2">
        <w:rPr>
          <w:caps/>
          <w:szCs w:val="22"/>
        </w:rPr>
        <w:t>en region</w:t>
      </w:r>
      <w:r w:rsidR="007B2D31">
        <w:rPr>
          <w:caps/>
          <w:szCs w:val="22"/>
        </w:rPr>
        <w:t xml:space="preserve"> PACA</w:t>
      </w:r>
    </w:p>
    <w:p w14:paraId="418E070F" w14:textId="77777777" w:rsidR="00C61F0D" w:rsidRPr="00EB2EF2" w:rsidRDefault="00C61F0D" w:rsidP="00C61F0D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00B19D8D" w14:textId="77777777" w:rsidR="007B2D31" w:rsidRDefault="00C61F0D" w:rsidP="00A16745">
      <w:pPr>
        <w:ind w:right="38"/>
        <w:jc w:val="both"/>
        <w:rPr>
          <w:rFonts w:ascii="Arial" w:hAnsi="Arial" w:cs="Arial"/>
          <w:sz w:val="22"/>
          <w:szCs w:val="22"/>
        </w:rPr>
      </w:pPr>
      <w:r w:rsidRPr="00B12BDF">
        <w:rPr>
          <w:rFonts w:ascii="Arial" w:hAnsi="Arial" w:cs="Arial"/>
          <w:sz w:val="22"/>
          <w:szCs w:val="22"/>
        </w:rPr>
        <w:t xml:space="preserve">Les </w:t>
      </w:r>
      <w:r w:rsidR="00A16745">
        <w:rPr>
          <w:rFonts w:ascii="Arial" w:hAnsi="Arial" w:cs="Arial"/>
          <w:sz w:val="22"/>
          <w:szCs w:val="22"/>
        </w:rPr>
        <w:t>bilans</w:t>
      </w:r>
      <w:r w:rsidRPr="00B12BDF">
        <w:rPr>
          <w:rFonts w:ascii="Arial" w:hAnsi="Arial" w:cs="Arial"/>
          <w:sz w:val="22"/>
          <w:szCs w:val="22"/>
        </w:rPr>
        <w:t xml:space="preserve"> des actions réalisées et non réalisées doivent être adressés immédiatement par l’association au service instructeur</w:t>
      </w:r>
      <w:r w:rsidR="00502548">
        <w:rPr>
          <w:rFonts w:ascii="Arial" w:hAnsi="Arial" w:cs="Arial"/>
          <w:sz w:val="22"/>
          <w:szCs w:val="22"/>
        </w:rPr>
        <w:t xml:space="preserve">, dans les </w:t>
      </w:r>
      <w:r w:rsidR="00A16745" w:rsidRPr="00364551">
        <w:rPr>
          <w:rFonts w:ascii="Arial" w:hAnsi="Arial" w:cs="Arial"/>
          <w:sz w:val="22"/>
          <w:szCs w:val="22"/>
          <w:u w:val="single"/>
        </w:rPr>
        <w:t>3</w:t>
      </w:r>
      <w:r w:rsidR="00502548" w:rsidRPr="00364551">
        <w:rPr>
          <w:rFonts w:ascii="Arial" w:hAnsi="Arial" w:cs="Arial"/>
          <w:sz w:val="22"/>
          <w:szCs w:val="22"/>
          <w:u w:val="single"/>
        </w:rPr>
        <w:t xml:space="preserve"> mois suivant la réalisation de l’action</w:t>
      </w:r>
      <w:r w:rsidR="00502548">
        <w:rPr>
          <w:rFonts w:ascii="Arial" w:hAnsi="Arial" w:cs="Arial"/>
          <w:sz w:val="22"/>
          <w:szCs w:val="22"/>
        </w:rPr>
        <w:t xml:space="preserve"> et</w:t>
      </w:r>
      <w:r w:rsidRPr="00B12BDF">
        <w:rPr>
          <w:rFonts w:ascii="Arial" w:hAnsi="Arial" w:cs="Arial"/>
          <w:sz w:val="22"/>
          <w:szCs w:val="22"/>
        </w:rPr>
        <w:t xml:space="preserve">, </w:t>
      </w:r>
      <w:r w:rsidRPr="007B2D31">
        <w:rPr>
          <w:rFonts w:ascii="Arial" w:hAnsi="Arial" w:cs="Arial"/>
          <w:b/>
          <w:sz w:val="22"/>
          <w:szCs w:val="22"/>
        </w:rPr>
        <w:t xml:space="preserve">au plus tard avant </w:t>
      </w:r>
      <w:r w:rsidR="00F83ED8">
        <w:rPr>
          <w:rFonts w:ascii="Arial" w:hAnsi="Arial" w:cs="Arial"/>
          <w:b/>
          <w:sz w:val="22"/>
          <w:szCs w:val="22"/>
        </w:rPr>
        <w:t>une nouvelle demande</w:t>
      </w:r>
      <w:r w:rsidR="00F83ED8">
        <w:rPr>
          <w:rFonts w:ascii="Arial" w:hAnsi="Arial" w:cs="Arial"/>
          <w:sz w:val="22"/>
          <w:szCs w:val="22"/>
        </w:rPr>
        <w:t>.</w:t>
      </w:r>
    </w:p>
    <w:p w14:paraId="38F5C832" w14:textId="77777777" w:rsidR="00C61F0D" w:rsidRPr="00EB2EF2" w:rsidRDefault="00C61F0D" w:rsidP="00C61F0D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14:paraId="480DF2D1" w14:textId="77777777" w:rsidR="00C61F0D" w:rsidRPr="00EB2EF2" w:rsidRDefault="00C61F0D" w:rsidP="00C61F0D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ATTENTION : Les actions retenues sont celles qui font l’objet d’un financement. Les montants attribués pour chacune d’elles doivent être respectés ; ils ne peuvent faire l’objet de modifications de votre part. Ainsi une subvention attribuée à une action ne peut être reportée sur une action de formation refusée.</w:t>
      </w:r>
    </w:p>
    <w:p w14:paraId="5A291A42" w14:textId="77777777" w:rsidR="00C61F0D" w:rsidRPr="00EB2EF2" w:rsidRDefault="00C61F0D" w:rsidP="00C61F0D">
      <w:pPr>
        <w:pStyle w:val="En-tte"/>
        <w:tabs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75E14A1D" w14:textId="77777777" w:rsidR="00C61F0D" w:rsidRPr="00EB2EF2" w:rsidRDefault="00C61F0D" w:rsidP="00C61F0D">
      <w:pPr>
        <w:tabs>
          <w:tab w:val="right" w:pos="8647"/>
        </w:tabs>
        <w:jc w:val="both"/>
        <w:rPr>
          <w:rFonts w:ascii="Arial" w:hAnsi="Arial" w:cs="Arial"/>
          <w:sz w:val="22"/>
          <w:szCs w:val="22"/>
        </w:rPr>
      </w:pPr>
      <w:r w:rsidRPr="007B2D31">
        <w:rPr>
          <w:rFonts w:ascii="Arial" w:hAnsi="Arial" w:cs="Arial"/>
          <w:b/>
          <w:sz w:val="22"/>
          <w:szCs w:val="22"/>
        </w:rPr>
        <w:t>Nom de l'association</w:t>
      </w:r>
      <w:r w:rsidRPr="00EB2EF2">
        <w:rPr>
          <w:rFonts w:ascii="Arial" w:hAnsi="Arial" w:cs="Arial"/>
          <w:sz w:val="22"/>
          <w:szCs w:val="22"/>
        </w:rPr>
        <w:t xml:space="preserve"> :                                                                   Sigle :</w:t>
      </w:r>
    </w:p>
    <w:p w14:paraId="5EE52934" w14:textId="77777777" w:rsidR="00C61F0D" w:rsidRPr="00EB2EF2" w:rsidRDefault="00C61F0D" w:rsidP="00C61F0D">
      <w:pPr>
        <w:tabs>
          <w:tab w:val="right" w:pos="8647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 xml:space="preserve">N° SIRET :                                                                                    N° </w:t>
      </w:r>
      <w:r w:rsidR="004B2916">
        <w:rPr>
          <w:rFonts w:ascii="Arial" w:hAnsi="Arial" w:cs="Arial"/>
          <w:sz w:val="22"/>
          <w:szCs w:val="22"/>
        </w:rPr>
        <w:t>dossier</w:t>
      </w:r>
      <w:r w:rsidRPr="00EB2EF2">
        <w:rPr>
          <w:rFonts w:ascii="Arial" w:hAnsi="Arial" w:cs="Arial"/>
          <w:sz w:val="22"/>
          <w:szCs w:val="22"/>
        </w:rPr>
        <w:t> </w:t>
      </w:r>
      <w:r w:rsidR="006C30FC">
        <w:rPr>
          <w:rFonts w:ascii="Arial" w:hAnsi="Arial" w:cs="Arial"/>
          <w:sz w:val="22"/>
          <w:szCs w:val="22"/>
        </w:rPr>
        <w:t>FDVA</w:t>
      </w:r>
      <w:r w:rsidRPr="00EB2EF2">
        <w:rPr>
          <w:rFonts w:ascii="Arial" w:hAnsi="Arial" w:cs="Arial"/>
          <w:sz w:val="22"/>
          <w:szCs w:val="22"/>
        </w:rPr>
        <w:t xml:space="preserve"> :</w:t>
      </w:r>
    </w:p>
    <w:p w14:paraId="186A94AC" w14:textId="77777777" w:rsidR="00C61F0D" w:rsidRPr="00EB2EF2" w:rsidRDefault="00C61F0D" w:rsidP="00C61F0D">
      <w:pPr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 xml:space="preserve">Adresse : </w:t>
      </w:r>
    </w:p>
    <w:p w14:paraId="4BD649B9" w14:textId="77777777" w:rsidR="00C61F0D" w:rsidRPr="00EB2EF2" w:rsidRDefault="00C61F0D" w:rsidP="00C61F0D">
      <w:pPr>
        <w:tabs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Téléphone :</w:t>
      </w:r>
    </w:p>
    <w:p w14:paraId="76D723BB" w14:textId="77777777" w:rsidR="00C61F0D" w:rsidRDefault="00C61F0D" w:rsidP="00C61F0D">
      <w:pPr>
        <w:tabs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 xml:space="preserve">Code répertoire national des associations (le cas </w:t>
      </w:r>
      <w:proofErr w:type="gramStart"/>
      <w:r w:rsidRPr="00EB2EF2">
        <w:rPr>
          <w:rFonts w:ascii="Arial" w:hAnsi="Arial" w:cs="Arial"/>
          <w:sz w:val="22"/>
          <w:szCs w:val="22"/>
        </w:rPr>
        <w:t>échéant) :…</w:t>
      </w:r>
      <w:proofErr w:type="gramEnd"/>
      <w:r w:rsidRPr="00EB2EF2">
        <w:rPr>
          <w:rFonts w:ascii="Arial" w:hAnsi="Arial" w:cs="Arial"/>
          <w:sz w:val="22"/>
          <w:szCs w:val="22"/>
        </w:rPr>
        <w:t>……………………</w:t>
      </w:r>
    </w:p>
    <w:p w14:paraId="3682C1DB" w14:textId="77777777" w:rsidR="007B2D31" w:rsidRPr="00EB2EF2" w:rsidRDefault="007B2D31" w:rsidP="00C61F0D">
      <w:pPr>
        <w:tabs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559"/>
        <w:gridCol w:w="1701"/>
        <w:gridCol w:w="1701"/>
      </w:tblGrid>
      <w:tr w:rsidR="007B2D31" w:rsidRPr="005035DF" w14:paraId="3A5AC035" w14:textId="77777777">
        <w:tc>
          <w:tcPr>
            <w:tcW w:w="4503" w:type="dxa"/>
            <w:vAlign w:val="center"/>
          </w:tcPr>
          <w:p w14:paraId="5153D163" w14:textId="77777777" w:rsidR="007B2D31" w:rsidRPr="005035DF" w:rsidRDefault="007B2D31" w:rsidP="005035DF">
            <w:pPr>
              <w:tabs>
                <w:tab w:val="left" w:pos="5380"/>
                <w:tab w:val="left" w:pos="5720"/>
              </w:tabs>
              <w:jc w:val="center"/>
              <w:rPr>
                <w:rFonts w:ascii="Arial" w:hAnsi="Arial" w:cs="Arial"/>
                <w:b/>
              </w:rPr>
            </w:pPr>
            <w:r w:rsidRPr="005035DF">
              <w:rPr>
                <w:rFonts w:ascii="Arial" w:hAnsi="Arial" w:cs="Arial"/>
                <w:b/>
                <w:u w:val="single"/>
              </w:rPr>
              <w:t>Titre de l'action de formation</w:t>
            </w:r>
          </w:p>
        </w:tc>
        <w:tc>
          <w:tcPr>
            <w:tcW w:w="1559" w:type="dxa"/>
            <w:vAlign w:val="center"/>
          </w:tcPr>
          <w:p w14:paraId="1794B336" w14:textId="77777777" w:rsidR="007B2D31" w:rsidRPr="005035DF" w:rsidRDefault="007B2D31" w:rsidP="005035DF">
            <w:pPr>
              <w:tabs>
                <w:tab w:val="left" w:pos="5380"/>
                <w:tab w:val="left" w:pos="5720"/>
              </w:tabs>
              <w:jc w:val="center"/>
              <w:rPr>
                <w:rFonts w:ascii="Arial" w:hAnsi="Arial" w:cs="Arial"/>
                <w:b/>
              </w:rPr>
            </w:pPr>
            <w:r w:rsidRPr="005035DF">
              <w:rPr>
                <w:rFonts w:ascii="Arial" w:hAnsi="Arial" w:cs="Arial"/>
                <w:b/>
              </w:rPr>
              <w:t>Dates précises de réalisation</w:t>
            </w:r>
          </w:p>
        </w:tc>
        <w:tc>
          <w:tcPr>
            <w:tcW w:w="1701" w:type="dxa"/>
            <w:vAlign w:val="center"/>
          </w:tcPr>
          <w:p w14:paraId="3EABD5D7" w14:textId="77777777" w:rsidR="007B2D31" w:rsidRPr="005035DF" w:rsidRDefault="007B2D31" w:rsidP="005035DF">
            <w:pPr>
              <w:tabs>
                <w:tab w:val="left" w:pos="5380"/>
                <w:tab w:val="left" w:pos="5720"/>
              </w:tabs>
              <w:jc w:val="center"/>
              <w:rPr>
                <w:rFonts w:ascii="Arial" w:hAnsi="Arial" w:cs="Arial"/>
                <w:b/>
              </w:rPr>
            </w:pPr>
            <w:r w:rsidRPr="005035DF">
              <w:rPr>
                <w:rFonts w:ascii="Arial" w:hAnsi="Arial" w:cs="Arial"/>
                <w:b/>
              </w:rPr>
              <w:t>Lieu (x) de réalisation</w:t>
            </w:r>
          </w:p>
        </w:tc>
        <w:tc>
          <w:tcPr>
            <w:tcW w:w="1701" w:type="dxa"/>
            <w:vAlign w:val="center"/>
          </w:tcPr>
          <w:p w14:paraId="61376DEC" w14:textId="77777777" w:rsidR="007B2D31" w:rsidRPr="005035DF" w:rsidRDefault="007B2D31" w:rsidP="005035DF">
            <w:pPr>
              <w:pStyle w:val="En-tte"/>
              <w:tabs>
                <w:tab w:val="clear" w:pos="9072"/>
                <w:tab w:val="left" w:pos="5380"/>
                <w:tab w:val="left" w:pos="5720"/>
              </w:tabs>
              <w:jc w:val="center"/>
              <w:rPr>
                <w:rFonts w:ascii="Arial" w:hAnsi="Arial" w:cs="Arial"/>
                <w:b/>
              </w:rPr>
            </w:pPr>
            <w:r w:rsidRPr="005035DF">
              <w:rPr>
                <w:rFonts w:ascii="Arial" w:hAnsi="Arial" w:cs="Arial"/>
                <w:b/>
              </w:rPr>
              <w:t>Nombre de jours de formation dispensés :</w:t>
            </w:r>
          </w:p>
          <w:p w14:paraId="2680E841" w14:textId="77777777" w:rsidR="007B2D31" w:rsidRPr="005035DF" w:rsidRDefault="007B2D31" w:rsidP="005035DF">
            <w:pPr>
              <w:tabs>
                <w:tab w:val="left" w:pos="5380"/>
                <w:tab w:val="left" w:pos="5720"/>
              </w:tabs>
              <w:jc w:val="center"/>
              <w:rPr>
                <w:rFonts w:ascii="Arial" w:hAnsi="Arial" w:cs="Arial"/>
                <w:b/>
              </w:rPr>
            </w:pPr>
            <w:r w:rsidRPr="005035DF">
              <w:rPr>
                <w:rFonts w:ascii="Arial" w:hAnsi="Arial" w:cs="Arial"/>
                <w:b/>
              </w:rPr>
              <w:t xml:space="preserve">(ou </w:t>
            </w:r>
            <w:proofErr w:type="spellStart"/>
            <w:r w:rsidRPr="005035DF">
              <w:rPr>
                <w:rFonts w:ascii="Arial" w:hAnsi="Arial" w:cs="Arial"/>
                <w:b/>
              </w:rPr>
              <w:t>nbre</w:t>
            </w:r>
            <w:proofErr w:type="spellEnd"/>
            <w:r w:rsidRPr="005035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035DF">
              <w:rPr>
                <w:rFonts w:ascii="Arial" w:hAnsi="Arial" w:cs="Arial"/>
                <w:b/>
              </w:rPr>
              <w:t>d’h</w:t>
            </w:r>
            <w:proofErr w:type="spellEnd"/>
            <w:r w:rsidRPr="005035DF">
              <w:rPr>
                <w:rFonts w:ascii="Arial" w:hAnsi="Arial" w:cs="Arial"/>
                <w:b/>
              </w:rPr>
              <w:t>)</w:t>
            </w:r>
          </w:p>
        </w:tc>
      </w:tr>
      <w:tr w:rsidR="007B2D31" w:rsidRPr="005035DF" w14:paraId="3D1E3E12" w14:textId="77777777">
        <w:tc>
          <w:tcPr>
            <w:tcW w:w="4503" w:type="dxa"/>
          </w:tcPr>
          <w:p w14:paraId="468C8CBE" w14:textId="77777777" w:rsidR="007B2D31" w:rsidRPr="005035DF" w:rsidRDefault="007B2D31" w:rsidP="005035DF">
            <w:pPr>
              <w:tabs>
                <w:tab w:val="left" w:pos="5380"/>
                <w:tab w:val="left" w:pos="5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0268C" w14:textId="77777777" w:rsidR="00915A5D" w:rsidRPr="005035DF" w:rsidRDefault="00915A5D" w:rsidP="005035DF">
            <w:pPr>
              <w:tabs>
                <w:tab w:val="left" w:pos="5380"/>
                <w:tab w:val="left" w:pos="5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D39450" w14:textId="77777777" w:rsidR="00915A5D" w:rsidRPr="005035DF" w:rsidRDefault="00915A5D" w:rsidP="005035DF">
            <w:pPr>
              <w:tabs>
                <w:tab w:val="left" w:pos="5380"/>
                <w:tab w:val="left" w:pos="5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D9788" w14:textId="77777777" w:rsidR="00915A5D" w:rsidRPr="005035DF" w:rsidRDefault="00915A5D" w:rsidP="005035DF">
            <w:pPr>
              <w:tabs>
                <w:tab w:val="left" w:pos="5380"/>
                <w:tab w:val="left" w:pos="5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DB076A" w14:textId="77777777" w:rsidR="00915A5D" w:rsidRPr="005035DF" w:rsidRDefault="00915A5D" w:rsidP="005035DF">
            <w:pPr>
              <w:tabs>
                <w:tab w:val="left" w:pos="5380"/>
                <w:tab w:val="left" w:pos="5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B81A2A" w14:textId="77777777" w:rsidR="007B2D31" w:rsidRPr="005035DF" w:rsidRDefault="007B2D31" w:rsidP="005035DF">
            <w:pPr>
              <w:tabs>
                <w:tab w:val="left" w:pos="5380"/>
                <w:tab w:val="left" w:pos="5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D0A0FD" w14:textId="77777777" w:rsidR="007B2D31" w:rsidRPr="005035DF" w:rsidRDefault="007B2D31" w:rsidP="005035DF">
            <w:pPr>
              <w:tabs>
                <w:tab w:val="left" w:pos="5380"/>
                <w:tab w:val="left" w:pos="5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BCDAAE" w14:textId="77777777" w:rsidR="007B2D31" w:rsidRPr="005035DF" w:rsidRDefault="007B2D31" w:rsidP="005035DF">
            <w:pPr>
              <w:tabs>
                <w:tab w:val="left" w:pos="5380"/>
                <w:tab w:val="left" w:pos="5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011DA" w14:textId="77777777" w:rsidR="00C61F0D" w:rsidRPr="00EB2EF2" w:rsidRDefault="00C61F0D" w:rsidP="00C61F0D">
      <w:pPr>
        <w:tabs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50F9C5D1" w14:textId="77777777" w:rsidR="00C61F0D" w:rsidRPr="007B2D31" w:rsidRDefault="00C61F0D" w:rsidP="00C61F0D">
      <w:pPr>
        <w:pStyle w:val="Titre1"/>
        <w:jc w:val="both"/>
        <w:rPr>
          <w:rFonts w:ascii="Arial" w:hAnsi="Arial" w:cs="Arial"/>
          <w:b/>
          <w:sz w:val="22"/>
          <w:szCs w:val="22"/>
        </w:rPr>
      </w:pPr>
      <w:r w:rsidRPr="007B2D31">
        <w:rPr>
          <w:rFonts w:ascii="Arial" w:hAnsi="Arial" w:cs="Arial"/>
          <w:b/>
          <w:sz w:val="22"/>
          <w:szCs w:val="22"/>
        </w:rPr>
        <w:t>Public concerné</w:t>
      </w:r>
    </w:p>
    <w:p w14:paraId="1926B2CD" w14:textId="77777777" w:rsidR="007B2D31" w:rsidRPr="007B2D31" w:rsidRDefault="007B2D31" w:rsidP="007B2D31"/>
    <w:p w14:paraId="7CA62E12" w14:textId="77777777" w:rsidR="00C61F0D" w:rsidRDefault="00C61F0D" w:rsidP="00C61F0D">
      <w:pPr>
        <w:tabs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EB2EF2">
        <w:rPr>
          <w:rFonts w:ascii="Arial" w:hAnsi="Arial" w:cs="Arial"/>
          <w:sz w:val="22"/>
          <w:szCs w:val="22"/>
        </w:rPr>
        <w:t>Nombre de personnes</w:t>
      </w:r>
      <w:proofErr w:type="gramEnd"/>
      <w:r w:rsidRPr="00EB2EF2">
        <w:rPr>
          <w:rFonts w:ascii="Arial" w:hAnsi="Arial" w:cs="Arial"/>
          <w:sz w:val="22"/>
          <w:szCs w:val="22"/>
        </w:rPr>
        <w:t xml:space="preserve"> prévues initialement :</w:t>
      </w:r>
    </w:p>
    <w:p w14:paraId="0E42734F" w14:textId="77777777" w:rsidR="007B2D31" w:rsidRPr="00EB2EF2" w:rsidRDefault="007B2D31" w:rsidP="00C61F0D">
      <w:pPr>
        <w:tabs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264E6076" w14:textId="77777777" w:rsidR="00C61F0D" w:rsidRPr="00EB2EF2" w:rsidRDefault="00C61F0D" w:rsidP="00C61F0D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EB2EF2">
        <w:rPr>
          <w:rFonts w:ascii="Arial" w:hAnsi="Arial" w:cs="Arial"/>
          <w:b/>
          <w:sz w:val="22"/>
          <w:szCs w:val="22"/>
        </w:rPr>
        <w:t>Nombre de personnes</w:t>
      </w:r>
      <w:proofErr w:type="gramEnd"/>
      <w:r w:rsidRPr="00EB2EF2">
        <w:rPr>
          <w:rFonts w:ascii="Arial" w:hAnsi="Arial" w:cs="Arial"/>
          <w:b/>
          <w:sz w:val="22"/>
          <w:szCs w:val="22"/>
        </w:rPr>
        <w:t xml:space="preserve"> ayant réellement suivi la formation </w:t>
      </w:r>
    </w:p>
    <w:p w14:paraId="27D762A4" w14:textId="77777777" w:rsidR="00C61F0D" w:rsidRPr="00EB2EF2" w:rsidRDefault="00C61F0D" w:rsidP="00C61F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013"/>
        <w:gridCol w:w="967"/>
        <w:gridCol w:w="1017"/>
        <w:gridCol w:w="993"/>
      </w:tblGrid>
      <w:tr w:rsidR="00C61F0D" w:rsidRPr="00EB2EF2" w14:paraId="228D7895" w14:textId="77777777">
        <w:trPr>
          <w:cantSplit/>
        </w:trPr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FE3E8" w14:textId="77777777" w:rsidR="00C61F0D" w:rsidRPr="00EB2EF2" w:rsidRDefault="00C61F0D" w:rsidP="00C61F0D">
            <w:pPr>
              <w:ind w:right="-2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E2D7" w14:textId="77777777" w:rsidR="00C61F0D" w:rsidRPr="00EB2EF2" w:rsidRDefault="00C61F0D" w:rsidP="00C61F0D">
            <w:pPr>
              <w:pStyle w:val="En-tte"/>
              <w:tabs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- 25 ans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EB7" w14:textId="77777777" w:rsidR="00C61F0D" w:rsidRPr="00EB2EF2" w:rsidRDefault="00C61F0D" w:rsidP="00C61F0D">
            <w:pPr>
              <w:pStyle w:val="En-tte"/>
              <w:tabs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Autres</w:t>
            </w:r>
          </w:p>
        </w:tc>
      </w:tr>
      <w:tr w:rsidR="00C61F0D" w:rsidRPr="00EB2EF2" w14:paraId="5399E294" w14:textId="77777777"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A527" w14:textId="77777777" w:rsidR="00C61F0D" w:rsidRPr="00EB2EF2" w:rsidRDefault="00C61F0D" w:rsidP="00C61F0D">
            <w:pPr>
              <w:ind w:right="-2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8569" w14:textId="77777777" w:rsidR="00C61F0D" w:rsidRPr="00EB2EF2" w:rsidRDefault="00C61F0D" w:rsidP="00C61F0D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hommes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87C" w14:textId="77777777" w:rsidR="00C61F0D" w:rsidRPr="00EB2EF2" w:rsidRDefault="00C61F0D" w:rsidP="00C61F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femmes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0A2" w14:textId="77777777" w:rsidR="00C61F0D" w:rsidRPr="00EB2EF2" w:rsidRDefault="00C61F0D" w:rsidP="00C61F0D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hommes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A8D" w14:textId="77777777" w:rsidR="00C61F0D" w:rsidRPr="00EB2EF2" w:rsidRDefault="00C61F0D" w:rsidP="00C61F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femmes</w:t>
            </w:r>
          </w:p>
        </w:tc>
      </w:tr>
      <w:tr w:rsidR="00C61F0D" w:rsidRPr="00EB2EF2" w14:paraId="6ED5B73A" w14:textId="77777777">
        <w:tc>
          <w:tcPr>
            <w:tcW w:w="3310" w:type="dxa"/>
            <w:tcBorders>
              <w:top w:val="single" w:sz="4" w:space="0" w:color="auto"/>
            </w:tcBorders>
            <w:vAlign w:val="center"/>
          </w:tcPr>
          <w:p w14:paraId="519619D0" w14:textId="77777777" w:rsidR="00C61F0D" w:rsidRPr="00EB2EF2" w:rsidRDefault="00C61F0D" w:rsidP="00C61F0D">
            <w:pPr>
              <w:ind w:right="-208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Bénévoles ayant des responsabilités administratives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0669166F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088E59F3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581D668A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AF39CDD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F0D" w:rsidRPr="00EB2EF2" w14:paraId="0D354C3D" w14:textId="77777777">
        <w:tc>
          <w:tcPr>
            <w:tcW w:w="3310" w:type="dxa"/>
            <w:vAlign w:val="center"/>
          </w:tcPr>
          <w:p w14:paraId="17E33079" w14:textId="77777777" w:rsidR="00C61F0D" w:rsidRPr="00EB2EF2" w:rsidRDefault="00C61F0D" w:rsidP="00C61F0D">
            <w:pPr>
              <w:ind w:right="-208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Bénévoles responsables d’activités </w:t>
            </w:r>
          </w:p>
        </w:tc>
        <w:tc>
          <w:tcPr>
            <w:tcW w:w="1013" w:type="dxa"/>
          </w:tcPr>
          <w:p w14:paraId="01C743F0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dxa"/>
          </w:tcPr>
          <w:p w14:paraId="54860795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34DDBE37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9D721B7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F0D" w:rsidRPr="00EB2EF2" w14:paraId="44F88DA2" w14:textId="77777777">
        <w:tc>
          <w:tcPr>
            <w:tcW w:w="3310" w:type="dxa"/>
            <w:vAlign w:val="center"/>
          </w:tcPr>
          <w:p w14:paraId="50BA8312" w14:textId="77777777" w:rsidR="00C61F0D" w:rsidRPr="00EB2EF2" w:rsidRDefault="00C61F0D" w:rsidP="00C61F0D">
            <w:pPr>
              <w:ind w:right="-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Salariés</w:t>
            </w:r>
          </w:p>
        </w:tc>
        <w:tc>
          <w:tcPr>
            <w:tcW w:w="1013" w:type="dxa"/>
          </w:tcPr>
          <w:p w14:paraId="1E432B3F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dxa"/>
          </w:tcPr>
          <w:p w14:paraId="11DEE456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EEA5F8E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6099C8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F0D" w:rsidRPr="00EB2EF2" w14:paraId="6D696244" w14:textId="77777777">
        <w:tc>
          <w:tcPr>
            <w:tcW w:w="3310" w:type="dxa"/>
            <w:vAlign w:val="center"/>
          </w:tcPr>
          <w:p w14:paraId="0E5E62FC" w14:textId="77777777" w:rsidR="00C61F0D" w:rsidRPr="00EB2EF2" w:rsidRDefault="00C61F0D" w:rsidP="00C61F0D">
            <w:pPr>
              <w:ind w:right="-2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Autres  (volontaires)</w:t>
            </w:r>
          </w:p>
        </w:tc>
        <w:tc>
          <w:tcPr>
            <w:tcW w:w="1013" w:type="dxa"/>
          </w:tcPr>
          <w:p w14:paraId="56081CEF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dxa"/>
          </w:tcPr>
          <w:p w14:paraId="104AF04B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5F11D34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DFA10F5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F0D" w:rsidRPr="00EB2EF2" w14:paraId="167C67D9" w14:textId="77777777">
        <w:tc>
          <w:tcPr>
            <w:tcW w:w="3310" w:type="dxa"/>
            <w:vAlign w:val="center"/>
          </w:tcPr>
          <w:p w14:paraId="7EEBADAE" w14:textId="77777777" w:rsidR="00C61F0D" w:rsidRPr="00EB2EF2" w:rsidRDefault="00C61F0D" w:rsidP="00C61F0D">
            <w:pPr>
              <w:ind w:right="110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TOTAL </w:t>
            </w:r>
          </w:p>
        </w:tc>
        <w:tc>
          <w:tcPr>
            <w:tcW w:w="1013" w:type="dxa"/>
          </w:tcPr>
          <w:p w14:paraId="3272EA77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dxa"/>
          </w:tcPr>
          <w:p w14:paraId="7D99B39D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</w:tcPr>
          <w:p w14:paraId="0C8C8CD1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02EE4B" w14:textId="77777777" w:rsidR="00C61F0D" w:rsidRPr="00EB2EF2" w:rsidRDefault="00C61F0D" w:rsidP="00C61F0D">
            <w:pPr>
              <w:ind w:right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A8B6F0" w14:textId="77777777" w:rsidR="00915A5D" w:rsidRDefault="00915A5D" w:rsidP="00B719B1">
      <w:pPr>
        <w:tabs>
          <w:tab w:val="left" w:pos="560"/>
          <w:tab w:val="left" w:pos="900"/>
          <w:tab w:val="left" w:pos="5380"/>
          <w:tab w:val="left" w:pos="5720"/>
        </w:tabs>
        <w:jc w:val="right"/>
        <w:rPr>
          <w:rFonts w:ascii="Arial" w:hAnsi="Arial" w:cs="Arial"/>
          <w:b/>
          <w:sz w:val="22"/>
          <w:szCs w:val="22"/>
        </w:rPr>
      </w:pPr>
      <w:r w:rsidRPr="00915A5D">
        <w:rPr>
          <w:rFonts w:ascii="Arial" w:hAnsi="Arial" w:cs="Arial"/>
          <w:b/>
          <w:sz w:val="22"/>
          <w:szCs w:val="22"/>
        </w:rPr>
        <w:t>…/..</w:t>
      </w:r>
    </w:p>
    <w:p w14:paraId="0C7EFD7E" w14:textId="77777777" w:rsidR="00915A5D" w:rsidRPr="00915A5D" w:rsidRDefault="00915A5D" w:rsidP="00915A5D">
      <w:pPr>
        <w:tabs>
          <w:tab w:val="left" w:pos="560"/>
          <w:tab w:val="left" w:pos="900"/>
          <w:tab w:val="left" w:pos="5380"/>
          <w:tab w:val="left" w:pos="5720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 2" w:char="F043"/>
      </w:r>
    </w:p>
    <w:p w14:paraId="7ECF7840" w14:textId="77777777" w:rsidR="00C61F0D" w:rsidRPr="007B2D31" w:rsidRDefault="00C61F0D" w:rsidP="00C61F0D">
      <w:pPr>
        <w:pStyle w:val="Titre4"/>
        <w:jc w:val="both"/>
        <w:rPr>
          <w:rFonts w:ascii="Arial" w:hAnsi="Arial" w:cs="Arial"/>
          <w:b/>
          <w:sz w:val="22"/>
          <w:szCs w:val="22"/>
        </w:rPr>
      </w:pPr>
      <w:r w:rsidRPr="007B2D31">
        <w:rPr>
          <w:rFonts w:ascii="Arial" w:hAnsi="Arial" w:cs="Arial"/>
          <w:b/>
          <w:sz w:val="22"/>
          <w:szCs w:val="22"/>
        </w:rPr>
        <w:lastRenderedPageBreak/>
        <w:t>Déroulement de l’action de formation</w:t>
      </w:r>
    </w:p>
    <w:p w14:paraId="78453944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12B2D606" w14:textId="77777777" w:rsidR="00C61F0D" w:rsidRPr="00EB2EF2" w:rsidRDefault="00C61F0D" w:rsidP="00C61F0D">
      <w:pPr>
        <w:numPr>
          <w:ilvl w:val="0"/>
          <w:numId w:val="1"/>
        </w:num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 xml:space="preserve">Le programme proposé initialement </w:t>
      </w:r>
      <w:proofErr w:type="spellStart"/>
      <w:r w:rsidRPr="00EB2EF2">
        <w:rPr>
          <w:rFonts w:ascii="Arial" w:hAnsi="Arial" w:cs="Arial"/>
          <w:sz w:val="22"/>
          <w:szCs w:val="22"/>
        </w:rPr>
        <w:t>a-t-il</w:t>
      </w:r>
      <w:proofErr w:type="spellEnd"/>
      <w:r w:rsidRPr="00EB2EF2">
        <w:rPr>
          <w:rFonts w:ascii="Arial" w:hAnsi="Arial" w:cs="Arial"/>
          <w:sz w:val="22"/>
          <w:szCs w:val="22"/>
        </w:rPr>
        <w:t xml:space="preserve"> subi des modifications ?</w:t>
      </w:r>
    </w:p>
    <w:p w14:paraId="71C96271" w14:textId="77777777" w:rsidR="00C61F0D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55D28714" w14:textId="77777777" w:rsidR="00915A5D" w:rsidRPr="00EB2EF2" w:rsidRDefault="00915A5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0894F830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Si oui, lesquelles et pour quelle(s) raison(s) ?</w:t>
      </w:r>
    </w:p>
    <w:p w14:paraId="56020ED2" w14:textId="77777777" w:rsidR="00C61F0D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27FF6FC6" w14:textId="77777777" w:rsidR="00915A5D" w:rsidRPr="00EB2EF2" w:rsidRDefault="00915A5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0D6FBE79" w14:textId="77777777" w:rsidR="00C61F0D" w:rsidRPr="00EB2EF2" w:rsidRDefault="00C61F0D" w:rsidP="00C61F0D">
      <w:pPr>
        <w:numPr>
          <w:ilvl w:val="0"/>
          <w:numId w:val="1"/>
        </w:num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Les objectifs présentés dans la demande ont-ils été atteints ?</w:t>
      </w:r>
    </w:p>
    <w:p w14:paraId="12EADCA2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571F00ED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Sinon pour quelles raisons ?</w:t>
      </w:r>
    </w:p>
    <w:p w14:paraId="5B736847" w14:textId="77777777" w:rsidR="00C61F0D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75744002" w14:textId="77777777" w:rsidR="00915A5D" w:rsidRPr="00EB2EF2" w:rsidRDefault="00915A5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07C8933A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Quels obstacles ont été rencontrés ?</w:t>
      </w:r>
    </w:p>
    <w:p w14:paraId="34C4CD58" w14:textId="77777777" w:rsidR="00C61F0D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7D06886D" w14:textId="77777777" w:rsidR="00915A5D" w:rsidRPr="00EB2EF2" w:rsidRDefault="00915A5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7EACA72B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sym w:font="Symbol" w:char="F0B7"/>
      </w:r>
      <w:r w:rsidRPr="00EB2EF2">
        <w:rPr>
          <w:rFonts w:ascii="Arial" w:hAnsi="Arial" w:cs="Arial"/>
          <w:sz w:val="22"/>
          <w:szCs w:val="22"/>
        </w:rPr>
        <w:t xml:space="preserve">   Le stage était-il adapté aux besoins des stagiaires ?</w:t>
      </w:r>
    </w:p>
    <w:p w14:paraId="40961A47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597AE0CC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5A0EC521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  <w:u w:val="single"/>
        </w:rPr>
        <w:t>Organisme ayant assuré la formation</w:t>
      </w:r>
      <w:r w:rsidRPr="00EB2EF2">
        <w:rPr>
          <w:rFonts w:ascii="Arial" w:hAnsi="Arial" w:cs="Arial"/>
          <w:sz w:val="22"/>
          <w:szCs w:val="22"/>
        </w:rPr>
        <w:t xml:space="preserve"> (ou organismes si la formation a été réalisée dans différents lieux) :</w:t>
      </w:r>
    </w:p>
    <w:p w14:paraId="03AD66B9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2E4A719E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Nom :</w:t>
      </w:r>
    </w:p>
    <w:p w14:paraId="78F58CE4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Adresse :</w:t>
      </w:r>
    </w:p>
    <w:p w14:paraId="7F2B0681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Téléphone :</w:t>
      </w:r>
    </w:p>
    <w:p w14:paraId="30A5707C" w14:textId="77777777" w:rsidR="003D3E84" w:rsidRPr="00EB2EF2" w:rsidRDefault="003D3E84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55D914FF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EB2EF2">
        <w:rPr>
          <w:rFonts w:ascii="Arial" w:hAnsi="Arial" w:cs="Arial"/>
          <w:sz w:val="22"/>
          <w:szCs w:val="22"/>
          <w:u w:val="single"/>
        </w:rPr>
        <w:t>Encadrement de l’action de formation</w:t>
      </w:r>
      <w:r w:rsidRPr="00EB2EF2">
        <w:rPr>
          <w:rFonts w:ascii="Arial" w:hAnsi="Arial" w:cs="Arial"/>
          <w:sz w:val="22"/>
          <w:szCs w:val="22"/>
        </w:rPr>
        <w:t xml:space="preserve"> (précisions à apporter pour chaque lieu de formation dispensée)</w:t>
      </w:r>
    </w:p>
    <w:p w14:paraId="04074D36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2729CA8A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Nom du formateur responsable :</w:t>
      </w:r>
    </w:p>
    <w:p w14:paraId="094BD346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3CF4CE51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Qualification / compétence :</w:t>
      </w:r>
    </w:p>
    <w:p w14:paraId="169BC182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Fonction au sein de l’association :</w:t>
      </w:r>
    </w:p>
    <w:p w14:paraId="705B6806" w14:textId="77777777" w:rsidR="00C61F0D" w:rsidRPr="00EB2EF2" w:rsidRDefault="00C61F0D" w:rsidP="00C61F0D">
      <w:pPr>
        <w:pStyle w:val="Corpsdetexte3"/>
        <w:rPr>
          <w:rFonts w:ascii="Arial" w:hAnsi="Arial" w:cs="Arial"/>
          <w:color w:val="auto"/>
          <w:szCs w:val="22"/>
        </w:rPr>
      </w:pPr>
      <w:r w:rsidRPr="00EB2EF2">
        <w:rPr>
          <w:rFonts w:ascii="Arial" w:hAnsi="Arial" w:cs="Arial"/>
          <w:color w:val="auto"/>
          <w:szCs w:val="22"/>
        </w:rPr>
        <w:t xml:space="preserve">Merci d’indiquer le nombre d’heures de travail consacrées à cette action (préparation, action, bilan) </w:t>
      </w:r>
    </w:p>
    <w:p w14:paraId="7DB2992D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</w:p>
    <w:p w14:paraId="47AB3BDF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Y-a-t-il eu d’autre (s) formateur (s), extérieurs à votre structure?</w:t>
      </w:r>
    </w:p>
    <w:p w14:paraId="0F24C2D7" w14:textId="77777777" w:rsidR="00C61F0D" w:rsidRPr="00EB2EF2" w:rsidRDefault="00C61F0D" w:rsidP="00C61F0D">
      <w:pPr>
        <w:tabs>
          <w:tab w:val="left" w:pos="560"/>
          <w:tab w:val="left" w:pos="900"/>
          <w:tab w:val="left" w:pos="5380"/>
          <w:tab w:val="left" w:pos="5720"/>
        </w:tabs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</w:rPr>
        <w:t>Préciser s’ils intervenaient en tant que prestataires de service, de salariés ou de bénévoles.</w:t>
      </w:r>
    </w:p>
    <w:p w14:paraId="10536A01" w14:textId="77777777" w:rsidR="00C61F0D" w:rsidRPr="00EB2EF2" w:rsidRDefault="00C61F0D" w:rsidP="00C61F0D">
      <w:pPr>
        <w:spacing w:line="360" w:lineRule="atLeast"/>
        <w:ind w:right="232"/>
        <w:jc w:val="both"/>
        <w:rPr>
          <w:rFonts w:ascii="Arial" w:hAnsi="Arial" w:cs="Arial"/>
          <w:sz w:val="22"/>
          <w:szCs w:val="22"/>
          <w:u w:val="single"/>
        </w:rPr>
      </w:pPr>
    </w:p>
    <w:p w14:paraId="6B166F2B" w14:textId="77777777" w:rsidR="00C61F0D" w:rsidRDefault="00C61F0D" w:rsidP="00C61F0D">
      <w:pPr>
        <w:spacing w:line="360" w:lineRule="atLeast"/>
        <w:ind w:right="232"/>
        <w:jc w:val="both"/>
        <w:rPr>
          <w:rFonts w:ascii="Arial" w:hAnsi="Arial" w:cs="Arial"/>
          <w:sz w:val="22"/>
          <w:szCs w:val="22"/>
        </w:rPr>
      </w:pPr>
      <w:r w:rsidRPr="00EB2EF2">
        <w:rPr>
          <w:rFonts w:ascii="Arial" w:hAnsi="Arial" w:cs="Arial"/>
          <w:sz w:val="22"/>
          <w:szCs w:val="22"/>
          <w:u w:val="single"/>
        </w:rPr>
        <w:t>Bilan de l’action de formation</w:t>
      </w:r>
      <w:r w:rsidRPr="00EB2EF2">
        <w:rPr>
          <w:rFonts w:ascii="Arial" w:hAnsi="Arial" w:cs="Arial"/>
          <w:sz w:val="22"/>
          <w:szCs w:val="22"/>
        </w:rPr>
        <w:t xml:space="preserve"> : </w:t>
      </w:r>
    </w:p>
    <w:p w14:paraId="56B3B769" w14:textId="77777777" w:rsidR="00C61F0D" w:rsidRDefault="00C61F0D" w:rsidP="00C61F0D">
      <w:pPr>
        <w:numPr>
          <w:ilvl w:val="0"/>
          <w:numId w:val="1"/>
        </w:numPr>
        <w:spacing w:line="360" w:lineRule="atLeast"/>
        <w:ind w:right="232"/>
        <w:jc w:val="both"/>
        <w:rPr>
          <w:rFonts w:ascii="Arial" w:hAnsi="Arial" w:cs="Arial"/>
          <w:sz w:val="22"/>
          <w:szCs w:val="22"/>
        </w:rPr>
      </w:pPr>
      <w:proofErr w:type="gramStart"/>
      <w:r w:rsidRPr="00EB2EF2">
        <w:rPr>
          <w:rFonts w:ascii="Arial" w:hAnsi="Arial" w:cs="Arial"/>
          <w:sz w:val="22"/>
          <w:szCs w:val="22"/>
        </w:rPr>
        <w:t>du</w:t>
      </w:r>
      <w:proofErr w:type="gramEnd"/>
      <w:r w:rsidRPr="00EB2EF2">
        <w:rPr>
          <w:rFonts w:ascii="Arial" w:hAnsi="Arial" w:cs="Arial"/>
          <w:sz w:val="22"/>
          <w:szCs w:val="22"/>
        </w:rPr>
        <w:t xml:space="preserve"> point de vue du ou des formateur (s) :</w:t>
      </w:r>
    </w:p>
    <w:p w14:paraId="47901B79" w14:textId="77777777" w:rsidR="003D3E84" w:rsidRPr="00EB2EF2" w:rsidRDefault="003D3E84" w:rsidP="003D3E84">
      <w:pPr>
        <w:spacing w:line="360" w:lineRule="atLeast"/>
        <w:ind w:right="232"/>
        <w:jc w:val="both"/>
        <w:rPr>
          <w:rFonts w:ascii="Arial" w:hAnsi="Arial" w:cs="Arial"/>
          <w:sz w:val="22"/>
          <w:szCs w:val="22"/>
        </w:rPr>
      </w:pPr>
    </w:p>
    <w:p w14:paraId="7E7AD31C" w14:textId="77777777" w:rsidR="00C61F0D" w:rsidRDefault="00C61F0D" w:rsidP="00C61F0D">
      <w:pPr>
        <w:numPr>
          <w:ilvl w:val="0"/>
          <w:numId w:val="1"/>
        </w:numPr>
        <w:spacing w:line="360" w:lineRule="atLeast"/>
        <w:ind w:right="232"/>
        <w:jc w:val="both"/>
        <w:rPr>
          <w:rFonts w:ascii="Arial" w:hAnsi="Arial" w:cs="Arial"/>
          <w:sz w:val="22"/>
          <w:szCs w:val="22"/>
        </w:rPr>
      </w:pPr>
      <w:proofErr w:type="gramStart"/>
      <w:r w:rsidRPr="00EB2EF2">
        <w:rPr>
          <w:rFonts w:ascii="Arial" w:hAnsi="Arial" w:cs="Arial"/>
          <w:sz w:val="22"/>
          <w:szCs w:val="22"/>
        </w:rPr>
        <w:t>du</w:t>
      </w:r>
      <w:proofErr w:type="gramEnd"/>
      <w:r w:rsidRPr="00EB2EF2">
        <w:rPr>
          <w:rFonts w:ascii="Arial" w:hAnsi="Arial" w:cs="Arial"/>
          <w:sz w:val="22"/>
          <w:szCs w:val="22"/>
        </w:rPr>
        <w:t xml:space="preserve"> point de vue des stagiaires : (note de 1 à 4 correspondant à : très insuffisant, passable, bien, excellent)  0 pour sans réponse.</w:t>
      </w:r>
    </w:p>
    <w:tbl>
      <w:tblPr>
        <w:tblpPr w:leftFromText="141" w:rightFromText="141" w:vertAnchor="text" w:horzAnchor="margin" w:tblpXSpec="center" w:tblpY="497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720"/>
        <w:gridCol w:w="720"/>
        <w:gridCol w:w="720"/>
        <w:gridCol w:w="720"/>
        <w:gridCol w:w="726"/>
      </w:tblGrid>
      <w:tr w:rsidR="003D3E84" w:rsidRPr="00EB2EF2" w14:paraId="04CFC142" w14:textId="77777777">
        <w:tc>
          <w:tcPr>
            <w:tcW w:w="5315" w:type="dxa"/>
            <w:tcBorders>
              <w:bottom w:val="single" w:sz="4" w:space="0" w:color="auto"/>
            </w:tcBorders>
          </w:tcPr>
          <w:p w14:paraId="4901D76D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2EF2">
              <w:rPr>
                <w:rFonts w:ascii="Arial" w:hAnsi="Arial" w:cs="Arial"/>
                <w:b/>
                <w:bCs/>
                <w:sz w:val="22"/>
                <w:szCs w:val="22"/>
              </w:rPr>
              <w:t>Niveau de satisfaction relatif à 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B24CFB" w14:textId="77777777" w:rsidR="003D3E84" w:rsidRPr="00EB2EF2" w:rsidRDefault="003D3E84" w:rsidP="003D3E84">
            <w:pPr>
              <w:spacing w:line="360" w:lineRule="atLeast"/>
              <w:ind w:left="13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2EF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14037F6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2EF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7AFBF17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2EF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C42D6AF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2EF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1B32BED5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2EF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3D3E84" w:rsidRPr="00EB2EF2" w14:paraId="71931AAE" w14:textId="77777777">
        <w:trPr>
          <w:cantSplit/>
          <w:trHeight w:val="824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A638" w14:textId="77777777" w:rsidR="00915A5D" w:rsidRDefault="003D3E84" w:rsidP="003D3E84">
            <w:pPr>
              <w:pStyle w:val="En-tte"/>
              <w:tabs>
                <w:tab w:val="clear" w:pos="4536"/>
                <w:tab w:val="clear" w:pos="9072"/>
              </w:tabs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bCs/>
                <w:sz w:val="22"/>
                <w:szCs w:val="22"/>
              </w:rPr>
              <w:t>Conditions matérielles</w:t>
            </w:r>
            <w:r w:rsidRPr="00EB2EF2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  <w:p w14:paraId="72367062" w14:textId="77777777" w:rsidR="003D3E84" w:rsidRPr="00EB2EF2" w:rsidRDefault="003D3E84" w:rsidP="003D3E84">
            <w:pPr>
              <w:pStyle w:val="En-tte"/>
              <w:tabs>
                <w:tab w:val="clear" w:pos="4536"/>
                <w:tab w:val="clear" w:pos="9072"/>
              </w:tabs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>(salle, outils pédagogiques, supports)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8248BA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2CDB69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EA552A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D1F637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DF5A2B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E84" w:rsidRPr="00EB2EF2" w14:paraId="307A5A27" w14:textId="77777777">
        <w:trPr>
          <w:cantSplit/>
          <w:trHeight w:val="811"/>
        </w:trPr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3373772E" w14:textId="77777777" w:rsidR="00915A5D" w:rsidRDefault="003D3E84" w:rsidP="003D3E84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bCs/>
                <w:sz w:val="22"/>
                <w:szCs w:val="22"/>
              </w:rPr>
              <w:t>Conditions pédagogiques</w:t>
            </w:r>
            <w:r w:rsidRPr="00EB2E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B2E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AFDDD3" w14:textId="77777777" w:rsidR="003D3E84" w:rsidRPr="00EB2EF2" w:rsidRDefault="003D3E84" w:rsidP="003D3E84">
            <w:p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 xml:space="preserve">(contenu du programme, méthodes pédagogiques)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8DDD7BF" w14:textId="77777777" w:rsidR="003D3E84" w:rsidRPr="00EB2EF2" w:rsidRDefault="003D3E84" w:rsidP="003D3E84">
            <w:pPr>
              <w:spacing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1AA8A0A" w14:textId="77777777" w:rsidR="003D3E84" w:rsidRPr="00EB2EF2" w:rsidRDefault="003D3E84" w:rsidP="003D3E84">
            <w:pPr>
              <w:spacing w:line="360" w:lineRule="atLeast"/>
              <w:ind w:hanging="14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2EF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67E5856" w14:textId="77777777" w:rsidR="003D3E84" w:rsidRPr="00EB2EF2" w:rsidRDefault="003D3E84" w:rsidP="003D3E84">
            <w:pPr>
              <w:spacing w:line="360" w:lineRule="atLeast"/>
              <w:ind w:hanging="14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80F7F49" w14:textId="77777777" w:rsidR="003D3E84" w:rsidRPr="00EB2EF2" w:rsidRDefault="003D3E84" w:rsidP="003D3E84">
            <w:pPr>
              <w:spacing w:line="360" w:lineRule="atLeast"/>
              <w:ind w:hanging="14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4592EC26" w14:textId="77777777" w:rsidR="003D3E84" w:rsidRPr="00EB2EF2" w:rsidRDefault="003D3E84" w:rsidP="003D3E84">
            <w:pPr>
              <w:spacing w:line="360" w:lineRule="atLeast"/>
              <w:ind w:hanging="14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0E156AB" w14:textId="77777777" w:rsidR="003D3E84" w:rsidRPr="00EB2EF2" w:rsidRDefault="003D3E84" w:rsidP="003D3E84">
      <w:pPr>
        <w:spacing w:line="360" w:lineRule="atLeast"/>
        <w:ind w:right="232"/>
        <w:jc w:val="both"/>
        <w:rPr>
          <w:rFonts w:ascii="Arial" w:hAnsi="Arial" w:cs="Arial"/>
          <w:sz w:val="22"/>
          <w:szCs w:val="22"/>
        </w:rPr>
      </w:pPr>
    </w:p>
    <w:sectPr w:rsidR="003D3E84" w:rsidRPr="00EB2EF2" w:rsidSect="00C3547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691AC" w14:textId="77777777" w:rsidR="00136111" w:rsidRDefault="00136111">
      <w:r>
        <w:separator/>
      </w:r>
    </w:p>
  </w:endnote>
  <w:endnote w:type="continuationSeparator" w:id="0">
    <w:p w14:paraId="18823270" w14:textId="77777777" w:rsidR="00136111" w:rsidRDefault="0013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51D14" w14:textId="77777777" w:rsidR="004D098D" w:rsidRDefault="00C603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D098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A94E66" w14:textId="77777777" w:rsidR="004D098D" w:rsidRDefault="004D098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EB9D5" w14:textId="6D37DBBB" w:rsidR="004D098D" w:rsidRDefault="00C603A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D098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00D25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3FBD8CE" w14:textId="77777777" w:rsidR="004D098D" w:rsidRPr="00915A5D" w:rsidRDefault="004D098D" w:rsidP="00FC7EDC">
    <w:pPr>
      <w:pStyle w:val="Pieddepage"/>
      <w:ind w:right="36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E02A5" w14:textId="77777777" w:rsidR="00136111" w:rsidRDefault="00136111">
      <w:r>
        <w:separator/>
      </w:r>
    </w:p>
  </w:footnote>
  <w:footnote w:type="continuationSeparator" w:id="0">
    <w:p w14:paraId="3BB3D0F3" w14:textId="77777777" w:rsidR="00136111" w:rsidRDefault="0013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CDF09" w14:textId="77777777" w:rsidR="004D098D" w:rsidRPr="00970EDE" w:rsidRDefault="004D098D" w:rsidP="00970EDE">
    <w:pPr>
      <w:jc w:val="center"/>
      <w:rPr>
        <w:rFonts w:ascii="Trebuchet MS" w:hAnsi="Trebuchet MS"/>
        <w:b/>
        <w:sz w:val="28"/>
        <w:szCs w:val="28"/>
      </w:rPr>
    </w:pPr>
    <w:r w:rsidRPr="00970EDE">
      <w:rPr>
        <w:rFonts w:ascii="Trebuchet MS" w:hAnsi="Trebuchet MS"/>
        <w:sz w:val="28"/>
        <w:szCs w:val="28"/>
      </w:rPr>
      <w:t>ANNEXE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F3591"/>
    <w:multiLevelType w:val="hybridMultilevel"/>
    <w:tmpl w:val="8DD0D27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BA"/>
    <w:rsid w:val="00005295"/>
    <w:rsid w:val="00034C70"/>
    <w:rsid w:val="00097AB4"/>
    <w:rsid w:val="0011200A"/>
    <w:rsid w:val="00120C96"/>
    <w:rsid w:val="00121EB0"/>
    <w:rsid w:val="00136111"/>
    <w:rsid w:val="001630B6"/>
    <w:rsid w:val="00184CD9"/>
    <w:rsid w:val="00187235"/>
    <w:rsid w:val="001C5A11"/>
    <w:rsid w:val="001D531B"/>
    <w:rsid w:val="0022317D"/>
    <w:rsid w:val="0024151E"/>
    <w:rsid w:val="00247346"/>
    <w:rsid w:val="00300D25"/>
    <w:rsid w:val="00311A9F"/>
    <w:rsid w:val="00316452"/>
    <w:rsid w:val="00325801"/>
    <w:rsid w:val="00364551"/>
    <w:rsid w:val="00380F9E"/>
    <w:rsid w:val="003C1A54"/>
    <w:rsid w:val="003D3E84"/>
    <w:rsid w:val="003E5EE5"/>
    <w:rsid w:val="0041004E"/>
    <w:rsid w:val="00456368"/>
    <w:rsid w:val="00477FF8"/>
    <w:rsid w:val="00491459"/>
    <w:rsid w:val="004B2916"/>
    <w:rsid w:val="004D098D"/>
    <w:rsid w:val="005008E8"/>
    <w:rsid w:val="00502548"/>
    <w:rsid w:val="005035DF"/>
    <w:rsid w:val="00564FBB"/>
    <w:rsid w:val="00627B3E"/>
    <w:rsid w:val="006633B6"/>
    <w:rsid w:val="006771B1"/>
    <w:rsid w:val="00677F3B"/>
    <w:rsid w:val="00695098"/>
    <w:rsid w:val="006C30FC"/>
    <w:rsid w:val="006C36EF"/>
    <w:rsid w:val="006C5432"/>
    <w:rsid w:val="00767451"/>
    <w:rsid w:val="0077180F"/>
    <w:rsid w:val="007B2D31"/>
    <w:rsid w:val="007C7BB5"/>
    <w:rsid w:val="008148BA"/>
    <w:rsid w:val="00882E9A"/>
    <w:rsid w:val="0089535D"/>
    <w:rsid w:val="008C717A"/>
    <w:rsid w:val="008F4681"/>
    <w:rsid w:val="00915A5D"/>
    <w:rsid w:val="0092145E"/>
    <w:rsid w:val="00970EDE"/>
    <w:rsid w:val="00994A69"/>
    <w:rsid w:val="00A00449"/>
    <w:rsid w:val="00A16745"/>
    <w:rsid w:val="00B12BDF"/>
    <w:rsid w:val="00B713BA"/>
    <w:rsid w:val="00B719B1"/>
    <w:rsid w:val="00BE1382"/>
    <w:rsid w:val="00C16939"/>
    <w:rsid w:val="00C3547A"/>
    <w:rsid w:val="00C50EEC"/>
    <w:rsid w:val="00C603A7"/>
    <w:rsid w:val="00C61F0D"/>
    <w:rsid w:val="00D0323E"/>
    <w:rsid w:val="00D64FB0"/>
    <w:rsid w:val="00D93184"/>
    <w:rsid w:val="00E939AD"/>
    <w:rsid w:val="00EA78FF"/>
    <w:rsid w:val="00ED6DCC"/>
    <w:rsid w:val="00F83ED8"/>
    <w:rsid w:val="00FB521A"/>
    <w:rsid w:val="00FC4C5D"/>
    <w:rsid w:val="00FC7EDC"/>
    <w:rsid w:val="00F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0E7D8"/>
  <w15:docId w15:val="{5E715757-55BA-40B7-8762-85AD7132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7A"/>
  </w:style>
  <w:style w:type="paragraph" w:styleId="Titre1">
    <w:name w:val="heading 1"/>
    <w:basedOn w:val="Normal"/>
    <w:next w:val="Normal"/>
    <w:qFormat/>
    <w:rsid w:val="00C61F0D"/>
    <w:pPr>
      <w:keepNext/>
      <w:jc w:val="right"/>
      <w:outlineLvl w:val="0"/>
    </w:pPr>
    <w:rPr>
      <w:sz w:val="24"/>
    </w:rPr>
  </w:style>
  <w:style w:type="paragraph" w:styleId="Titre4">
    <w:name w:val="heading 4"/>
    <w:basedOn w:val="Normal"/>
    <w:next w:val="Normal"/>
    <w:qFormat/>
    <w:rsid w:val="00C61F0D"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C61F0D"/>
    <w:pPr>
      <w:keepNext/>
      <w:jc w:val="center"/>
      <w:outlineLvl w:val="4"/>
    </w:pPr>
    <w:rPr>
      <w:b/>
      <w:sz w:val="18"/>
      <w:szCs w:val="24"/>
    </w:rPr>
  </w:style>
  <w:style w:type="paragraph" w:styleId="Titre6">
    <w:name w:val="heading 6"/>
    <w:basedOn w:val="Normal"/>
    <w:next w:val="Normal"/>
    <w:qFormat/>
    <w:rsid w:val="00C61F0D"/>
    <w:pPr>
      <w:keepNext/>
      <w:spacing w:line="360" w:lineRule="atLeast"/>
      <w:ind w:right="232"/>
      <w:jc w:val="center"/>
      <w:outlineLvl w:val="5"/>
    </w:pPr>
    <w:rPr>
      <w:rFonts w:ascii="Arial" w:hAnsi="Arial" w:cs="Arial"/>
      <w:b/>
      <w:sz w:val="22"/>
    </w:rPr>
  </w:style>
  <w:style w:type="paragraph" w:styleId="Titre9">
    <w:name w:val="heading 9"/>
    <w:basedOn w:val="Normal"/>
    <w:next w:val="Normal"/>
    <w:qFormat/>
    <w:rsid w:val="00C61F0D"/>
    <w:pPr>
      <w:keepNext/>
      <w:outlineLvl w:val="8"/>
    </w:pPr>
    <w:rPr>
      <w:b/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61F0D"/>
    <w:rPr>
      <w:sz w:val="24"/>
    </w:rPr>
  </w:style>
  <w:style w:type="paragraph" w:styleId="En-tte">
    <w:name w:val="header"/>
    <w:basedOn w:val="Normal"/>
    <w:rsid w:val="00C61F0D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C61F0D"/>
    <w:pPr>
      <w:spacing w:line="360" w:lineRule="atLeast"/>
      <w:ind w:right="232"/>
      <w:jc w:val="center"/>
    </w:pPr>
    <w:rPr>
      <w:rFonts w:ascii="Arial" w:hAnsi="Arial" w:cs="Arial"/>
      <w:b/>
      <w:sz w:val="22"/>
      <w:u w:val="single"/>
    </w:rPr>
  </w:style>
  <w:style w:type="paragraph" w:styleId="Pieddepage">
    <w:name w:val="footer"/>
    <w:basedOn w:val="Normal"/>
    <w:rsid w:val="00C61F0D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rodepage">
    <w:name w:val="page number"/>
    <w:basedOn w:val="Policepardfaut"/>
    <w:rsid w:val="00C61F0D"/>
  </w:style>
  <w:style w:type="paragraph" w:styleId="Corpsdetexte3">
    <w:name w:val="Body Text 3"/>
    <w:basedOn w:val="Normal"/>
    <w:rsid w:val="00C61F0D"/>
    <w:pPr>
      <w:tabs>
        <w:tab w:val="left" w:pos="560"/>
        <w:tab w:val="left" w:pos="900"/>
        <w:tab w:val="left" w:pos="5380"/>
        <w:tab w:val="left" w:pos="5720"/>
      </w:tabs>
      <w:jc w:val="both"/>
    </w:pPr>
    <w:rPr>
      <w:color w:val="FF0000"/>
      <w:sz w:val="22"/>
      <w:szCs w:val="24"/>
    </w:rPr>
  </w:style>
  <w:style w:type="paragraph" w:styleId="Textedebulles">
    <w:name w:val="Balloon Text"/>
    <w:basedOn w:val="Normal"/>
    <w:semiHidden/>
    <w:rsid w:val="001D531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B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2</vt:lpstr>
    </vt:vector>
  </TitlesOfParts>
  <Company>MAS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2</dc:title>
  <dc:creator>DELPONT Marie</dc:creator>
  <cp:lastModifiedBy>nadege hamonic</cp:lastModifiedBy>
  <cp:revision>3</cp:revision>
  <cp:lastPrinted>2011-06-21T15:01:00Z</cp:lastPrinted>
  <dcterms:created xsi:type="dcterms:W3CDTF">2023-12-20T11:26:00Z</dcterms:created>
  <dcterms:modified xsi:type="dcterms:W3CDTF">2025-01-20T09:17:00Z</dcterms:modified>
</cp:coreProperties>
</file>